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1A4C12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</w:t>
            </w:r>
            <w:r w:rsidR="001A4C12">
              <w:rPr>
                <w:rFonts w:ascii="Calibri"/>
                <w:b/>
                <w:sz w:val="17"/>
              </w:rPr>
              <w:t>FEBRERO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5F6C86">
      <w:pPr>
        <w:pStyle w:val="Textoindependiente"/>
        <w:spacing w:before="56" w:after="15"/>
        <w:ind w:left="481"/>
      </w:pPr>
      <w:r w:rsidRPr="005F6C86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5F6C86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5F6C86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5F6C86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5F6C86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5F6C8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5F6C86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5F6C86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5F6C86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5F6C86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5F6C86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5F6C86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5F6C86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5F6C86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5F6C86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5F6C86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5F6C8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5F6C86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5F6C86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5F6C86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5F6C86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5F6C86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5F6C86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5F6C86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5F6C86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5F6C86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5F6C86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5F6C86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5F6C86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5F6C86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5F6C86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5F6C8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5F6C86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5F6C86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5F6C86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5F6C86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A4C12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A4C12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621"/>
        </w:trPr>
        <w:tc>
          <w:tcPr>
            <w:tcW w:w="3430" w:type="dxa"/>
          </w:tcPr>
          <w:p w:rsidR="001A4C12" w:rsidRDefault="001A4C12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1A4C12" w:rsidRDefault="001A4C12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A4C12" w:rsidRDefault="001A4C12">
            <w:pPr>
              <w:pStyle w:val="TableParagraph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1A4C12" w:rsidRDefault="001A4C12">
            <w:r w:rsidRPr="00702450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637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2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1A4C12" w:rsidRDefault="001A4C12">
            <w:r w:rsidRPr="00702450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1A4C12" w:rsidRDefault="001A4C12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5F6C86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54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1A4C12" w:rsidRDefault="001A4C12">
            <w:r w:rsidRPr="00186057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6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1A4C12" w:rsidRDefault="001A4C12">
            <w:r w:rsidRPr="00186057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1A4C12" w:rsidTr="004D4BF2">
        <w:trPr>
          <w:trHeight w:val="48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1A4C12" w:rsidRDefault="001A4C12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1A4C12" w:rsidRDefault="001A4C12">
            <w:r w:rsidRPr="005F099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 w:rsidTr="004D4BF2">
        <w:trPr>
          <w:trHeight w:val="697"/>
        </w:trPr>
        <w:tc>
          <w:tcPr>
            <w:tcW w:w="3430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1A4C12" w:rsidRDefault="001A4C12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1A4C12" w:rsidRDefault="001A4C12">
            <w:r w:rsidRPr="005F099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 w:rsidTr="004D4BF2">
        <w:trPr>
          <w:trHeight w:val="270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1A4C12" w:rsidRDefault="001A4C12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1A4C12" w:rsidRDefault="001A4C12">
            <w:r w:rsidRPr="005F099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1A4C12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1A4C12">
        <w:trPr>
          <w:trHeight w:val="505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72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1A4C12" w:rsidRDefault="001A4C1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491"/>
        </w:trPr>
        <w:tc>
          <w:tcPr>
            <w:tcW w:w="3430" w:type="dxa"/>
          </w:tcPr>
          <w:p w:rsidR="001A4C12" w:rsidRDefault="001A4C12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1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1"/>
        </w:trPr>
        <w:tc>
          <w:tcPr>
            <w:tcW w:w="3430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49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697"/>
        </w:trPr>
        <w:tc>
          <w:tcPr>
            <w:tcW w:w="3430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1A4C12" w:rsidRDefault="001A4C12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0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0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1A4C12" w:rsidRDefault="001A4C12">
            <w:r w:rsidRPr="00DA4D72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1A4C12" w:rsidRDefault="001A4C1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1A4C12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A4C12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1A4C12" w:rsidRDefault="001A4C12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1A4C12" w:rsidRDefault="001A4C12">
            <w:r w:rsidRPr="000E723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A4C12">
        <w:trPr>
          <w:trHeight w:val="54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1A4C12" w:rsidRDefault="001A4C12">
            <w:r w:rsidRPr="000E723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7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357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1A4C12" w:rsidRDefault="001A4C12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1A4C12" w:rsidRDefault="001A4C12">
            <w:r w:rsidRPr="000E723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7" w:type="dxa"/>
          </w:tcPr>
          <w:p w:rsidR="001A4C12" w:rsidRDefault="001A4C12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494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1A4C12" w:rsidRDefault="001A4C12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1A4C12" w:rsidRDefault="001A4C12">
            <w:r w:rsidRPr="000E723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7" w:type="dxa"/>
          </w:tcPr>
          <w:p w:rsidR="001A4C12" w:rsidRDefault="001A4C12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364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1A4C12" w:rsidRDefault="001A4C12">
            <w:r w:rsidRPr="000E723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7" w:type="dxa"/>
          </w:tcPr>
          <w:p w:rsidR="001A4C12" w:rsidRDefault="001A4C12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5F6C86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A4C12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1A4C12">
        <w:trPr>
          <w:trHeight w:val="417"/>
        </w:trPr>
        <w:tc>
          <w:tcPr>
            <w:tcW w:w="3425" w:type="dxa"/>
          </w:tcPr>
          <w:p w:rsidR="001A4C12" w:rsidRDefault="001A4C12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1A4C12" w:rsidRDefault="001A4C12">
            <w:r w:rsidRPr="0029422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9" w:type="dxa"/>
          </w:tcPr>
          <w:p w:rsidR="001A4C12" w:rsidRDefault="001A4C12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63"/>
        </w:trPr>
        <w:tc>
          <w:tcPr>
            <w:tcW w:w="3425" w:type="dxa"/>
          </w:tcPr>
          <w:p w:rsidR="001A4C12" w:rsidRDefault="001A4C12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1A4C12" w:rsidRDefault="001A4C12">
            <w:r w:rsidRPr="0029422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9" w:type="dxa"/>
          </w:tcPr>
          <w:p w:rsidR="001A4C12" w:rsidRDefault="001A4C12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92"/>
        </w:trPr>
        <w:tc>
          <w:tcPr>
            <w:tcW w:w="3425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1A4C12" w:rsidRDefault="001A4C12">
            <w:r w:rsidRPr="00294229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49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5F6C86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A4C12"/>
    <w:rsid w:val="001E346E"/>
    <w:rsid w:val="002147B3"/>
    <w:rsid w:val="00335ECA"/>
    <w:rsid w:val="0033674C"/>
    <w:rsid w:val="003605E4"/>
    <w:rsid w:val="003929F0"/>
    <w:rsid w:val="004D4BF2"/>
    <w:rsid w:val="005F6C86"/>
    <w:rsid w:val="00755243"/>
    <w:rsid w:val="00774EC2"/>
    <w:rsid w:val="007A1F34"/>
    <w:rsid w:val="007B55FD"/>
    <w:rsid w:val="00833160"/>
    <w:rsid w:val="008E0BC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7051</Words>
  <Characters>38785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2023-03-21T17:09:00Z</dcterms:created>
  <dcterms:modified xsi:type="dcterms:W3CDTF">2023-03-21T17:09:00Z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